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95" w:rsidRPr="009E7E79" w:rsidRDefault="00B54195" w:rsidP="00DB33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>Бурштин Діана Сергіївна</w:t>
      </w:r>
    </w:p>
    <w:p w:rsidR="00B54195" w:rsidRPr="009E7E79" w:rsidRDefault="00B54195" w:rsidP="00DB33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>Учениця 7 класу</w:t>
      </w:r>
      <w:r w:rsidR="009E7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(+380666138463)</w:t>
      </w:r>
    </w:p>
    <w:p w:rsidR="00B54195" w:rsidRPr="009E7E79" w:rsidRDefault="00B54195" w:rsidP="00DB33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>Федорівської</w:t>
      </w:r>
      <w:proofErr w:type="spellEnd"/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загальноосвітньої школи І-ІІІ ступенів </w:t>
      </w:r>
    </w:p>
    <w:p w:rsidR="00B54195" w:rsidRPr="009E7E79" w:rsidRDefault="00B54195" w:rsidP="00DB33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9E7E79" w:rsidRPr="009E7E79">
        <w:rPr>
          <w:rFonts w:ascii="Times New Roman" w:hAnsi="Times New Roman" w:cs="Times New Roman"/>
          <w:bCs/>
          <w:sz w:val="28"/>
          <w:szCs w:val="28"/>
          <w:lang w:val="uk-UA"/>
        </w:rPr>
        <w:t>еленопідської</w:t>
      </w:r>
      <w:proofErr w:type="spellEnd"/>
      <w:r w:rsidR="009E7E79" w:rsidRPr="009E7E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територіальної громади </w:t>
      </w:r>
    </w:p>
    <w:p w:rsidR="009E7E79" w:rsidRPr="009E7E79" w:rsidRDefault="009E7E79" w:rsidP="00DB33B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7E79">
        <w:rPr>
          <w:rFonts w:ascii="Times New Roman" w:hAnsi="Times New Roman" w:cs="Times New Roman"/>
          <w:bCs/>
          <w:sz w:val="28"/>
          <w:szCs w:val="28"/>
          <w:lang w:val="uk-UA"/>
        </w:rPr>
        <w:t>Херсонської області</w:t>
      </w:r>
    </w:p>
    <w:p w:rsidR="009E7E79" w:rsidRDefault="009E7E79" w:rsidP="00B541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54195" w:rsidRDefault="00B54195" w:rsidP="009E7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Визначення екологічного стану рослинного покриву сміттєвого майданчика ТВП с. </w:t>
      </w:r>
      <w:proofErr w:type="spellStart"/>
      <w:r w:rsidRPr="00B54195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Федорівка</w:t>
      </w:r>
      <w:proofErr w:type="spellEnd"/>
    </w:p>
    <w:p w:rsidR="009E7E79" w:rsidRPr="00B54195" w:rsidRDefault="009E7E79" w:rsidP="009E7E7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1904" w:rsidRPr="00B54195" w:rsidRDefault="00B54195" w:rsidP="009E7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bCs/>
          <w:sz w:val="28"/>
          <w:szCs w:val="28"/>
          <w:lang w:val="uk-UA"/>
        </w:rPr>
        <w:t>Метою роботи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стала характеристика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фітоіндикаційних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властивостей рослин-індикаторів та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фітомоніторинг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довкілля, визначення особливостей формування рослинного покриву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порушених територій.</w:t>
      </w:r>
    </w:p>
    <w:p w:rsidR="00000000" w:rsidRPr="00B54195" w:rsidRDefault="00B54195" w:rsidP="009E7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4195">
        <w:rPr>
          <w:rFonts w:ascii="Times New Roman" w:hAnsi="Times New Roman" w:cs="Times New Roman"/>
          <w:bCs/>
          <w:sz w:val="28"/>
          <w:szCs w:val="28"/>
          <w:lang w:val="uk-UA"/>
        </w:rPr>
        <w:t>авданням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стало: </w:t>
      </w:r>
      <w:r w:rsidR="00DB33BD"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проаналізувати наукову літературу з </w:t>
      </w:r>
      <w:proofErr w:type="spellStart"/>
      <w:r w:rsidR="00DB33BD" w:rsidRPr="00B54195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="00DB33BD" w:rsidRPr="00B54195">
        <w:rPr>
          <w:rFonts w:ascii="Times New Roman" w:hAnsi="Times New Roman" w:cs="Times New Roman"/>
          <w:sz w:val="28"/>
          <w:szCs w:val="28"/>
          <w:lang w:val="uk-UA"/>
        </w:rPr>
        <w:t>, дії антропогенних чинників на довкілля, засобами рослинних, індикаторних властивостей, для виокремле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>ння найефективніших індикаторів;</w:t>
      </w:r>
      <w:r w:rsidR="00DB33BD"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00000" w:rsidRPr="00B54195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рослинний покрив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порушен</w:t>
      </w:r>
      <w:r w:rsidR="00B54195"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их територій українського степу;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визничити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екологічний стан рослинного покриву сміттєвого майданчика ТВП с.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фітоіндикації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5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95" w:rsidRPr="00B54195" w:rsidRDefault="00B54195" w:rsidP="009E7E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bCs/>
          <w:sz w:val="28"/>
          <w:szCs w:val="28"/>
          <w:lang w:val="uk-UA"/>
        </w:rPr>
        <w:t>Об’єкт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-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порушені території степової зони України (с.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B54195">
        <w:rPr>
          <w:rFonts w:ascii="Times New Roman" w:hAnsi="Times New Roman" w:cs="Times New Roman"/>
          <w:bCs/>
          <w:sz w:val="28"/>
          <w:szCs w:val="28"/>
          <w:lang w:val="uk-UA"/>
        </w:rPr>
        <w:t>Предмет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- сучасний стан рослинного покриву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антропогенно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порушених територій.</w:t>
      </w:r>
      <w:r w:rsidRPr="00B54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195" w:rsidRPr="00B54195" w:rsidRDefault="00B54195" w:rsidP="009E7E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В ході польового виїзду можна зробити висновок, що створення сміттєвого звалища в с.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вплинуло на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навколищнє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 а саме на рослинність,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грунтовий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покрив території та атмосферне повітря. Певна рослинність території набула блідо-зеленого кольору через нестачу азоту в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пересушеність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стали кислими та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слабкокислими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, втратили свою родючість і не придатні для використання в господарській діяльності.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значно ущільнились, що призвело до слабшого росту і розвитку рослинності.</w:t>
      </w:r>
    </w:p>
    <w:p w:rsidR="00B54195" w:rsidRDefault="00DB33BD" w:rsidP="009E7E7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Фітоіндикація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– система оцінки стану навколишнього середовища за фізіологічними, морфологічними, екологічними змінами рос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лин-індикаторів, які чутливо реагують на зміни факторів навколишнього середовища. 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Види 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рослин можуть слугувати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фітоіндикаторами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в сільському середовищі, за їхніми різноманітними реакціями (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анатомо-морфологічними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та фізіологічними змінами, змінами у видовому стані екотопів та стані покриття, та ін.) можна визначити присутність у 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>середовищі різ</w:t>
      </w:r>
      <w:r w:rsidR="009E7E79">
        <w:rPr>
          <w:rFonts w:ascii="Times New Roman" w:hAnsi="Times New Roman" w:cs="Times New Roman"/>
          <w:sz w:val="28"/>
          <w:szCs w:val="28"/>
          <w:lang w:val="uk-UA"/>
        </w:rPr>
        <w:t>них видів забруднюючих речовин.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сміттєвого звалища в с.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Федорівка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негативно вплинуло на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навколищнє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середовище, а саме на рослинність,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грунтовий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покрив території та атмосферне повітря. Певна рослинність території набула блідо-зе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леного кольору через нестачу азоту в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грунті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та його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пересушеність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стали кислими та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слабкокислими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, втратили свою родючість і не придатні для використання в господарській діяльності. </w:t>
      </w:r>
      <w:proofErr w:type="spellStart"/>
      <w:r w:rsidRPr="00B54195">
        <w:rPr>
          <w:rFonts w:ascii="Times New Roman" w:hAnsi="Times New Roman" w:cs="Times New Roman"/>
          <w:sz w:val="28"/>
          <w:szCs w:val="28"/>
          <w:lang w:val="uk-UA"/>
        </w:rPr>
        <w:t>Грунти</w:t>
      </w:r>
      <w:proofErr w:type="spellEnd"/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значно ущільнились, що призвело до слабшого росту і розвитку</w:t>
      </w:r>
      <w:r w:rsidRPr="00B54195">
        <w:rPr>
          <w:rFonts w:ascii="Times New Roman" w:hAnsi="Times New Roman" w:cs="Times New Roman"/>
          <w:sz w:val="28"/>
          <w:szCs w:val="28"/>
          <w:lang w:val="uk-UA"/>
        </w:rPr>
        <w:t xml:space="preserve"> рослинності.</w:t>
      </w:r>
    </w:p>
    <w:p w:rsidR="009E7E79" w:rsidRPr="00B54195" w:rsidRDefault="009E7E79" w:rsidP="009E7E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000000" w:rsidRPr="009E7E79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Акимова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Т. А.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Экология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Учебник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/ Т. А.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Акимова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, В. В.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Хаскин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>. – М.: ЮНИТИ, 1998. – 455 с</w:t>
      </w:r>
    </w:p>
    <w:p w:rsidR="00000000" w:rsidRPr="009E7E79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Артамоно</w:t>
      </w:r>
      <w:r w:rsidRPr="009E7E7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В. И.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Растения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и чистота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природной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среды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/ В. И.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Артамонов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>. – М.: Наука, 1986. – 172 с.</w:t>
      </w:r>
    </w:p>
    <w:p w:rsidR="00000000" w:rsidRPr="009E7E79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В. П. Малий практикум з фізіології рослин / В. П.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Бессонова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>. – Запоріжжя: ЗДУ, 1998. – 146 с.</w:t>
      </w:r>
    </w:p>
    <w:p w:rsidR="00000000" w:rsidRPr="009E7E79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Г. О. Основи </w:t>
      </w: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екологічних знань: Навчальний посібник / Г. О.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>. – К.: Либідь, 2005. – 408 с.</w:t>
      </w:r>
    </w:p>
    <w:p w:rsidR="009E7E79" w:rsidRDefault="00DB33BD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, Г. О. Основи загальної екології : Підручник / Г. О.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Білявський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, М. М.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Падун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, Р. С. </w:t>
      </w:r>
      <w:proofErr w:type="spellStart"/>
      <w:r w:rsidRPr="009E7E79">
        <w:rPr>
          <w:rFonts w:ascii="Times New Roman" w:hAnsi="Times New Roman" w:cs="Times New Roman"/>
          <w:sz w:val="28"/>
          <w:szCs w:val="28"/>
          <w:lang w:val="uk-UA"/>
        </w:rPr>
        <w:t>Фурдуй</w:t>
      </w:r>
      <w:proofErr w:type="spellEnd"/>
      <w:r w:rsidRPr="009E7E79">
        <w:rPr>
          <w:rFonts w:ascii="Times New Roman" w:hAnsi="Times New Roman" w:cs="Times New Roman"/>
          <w:sz w:val="28"/>
          <w:szCs w:val="28"/>
          <w:lang w:val="uk-UA"/>
        </w:rPr>
        <w:t xml:space="preserve"> . – 2-е вид., зі змінами. – К. : Либідь, 1995. - 368 с.</w:t>
      </w:r>
    </w:p>
    <w:p w:rsidR="009E7E79" w:rsidRDefault="009E7E79" w:rsidP="009E7E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7E79" w:rsidRPr="00DB33BD" w:rsidRDefault="009E7E79" w:rsidP="00DB33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 Гладков Андрій Олександрович</w:t>
      </w:r>
      <w:r w:rsidR="00DB33BD">
        <w:rPr>
          <w:rFonts w:ascii="Times New Roman" w:hAnsi="Times New Roman" w:cs="Times New Roman"/>
          <w:sz w:val="28"/>
          <w:szCs w:val="28"/>
          <w:lang w:val="uk-UA"/>
        </w:rPr>
        <w:t xml:space="preserve">, вчитель біології </w:t>
      </w:r>
      <w:proofErr w:type="spellStart"/>
      <w:r w:rsidR="00DB33BD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="00DB33B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ступенів, спеціаліст – еколог, викладач ВНЗ +380957659523 </w:t>
      </w:r>
      <w:hyperlink r:id="rId5" w:history="1">
        <w:r w:rsidR="00DB33BD" w:rsidRPr="00C87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gladkovandrej</w:t>
        </w:r>
        <w:r w:rsidR="00DB33BD" w:rsidRPr="00DB33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5@</w:t>
        </w:r>
        <w:r w:rsidR="00DB33BD" w:rsidRPr="00C87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DB33BD" w:rsidRPr="00DB33B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DB33BD" w:rsidRPr="00C87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B33BD" w:rsidRPr="00DB33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E7E79" w:rsidRPr="00DB33BD" w:rsidSect="0087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F66"/>
    <w:multiLevelType w:val="hybridMultilevel"/>
    <w:tmpl w:val="2D1AAD22"/>
    <w:lvl w:ilvl="0" w:tplc="6212A2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9C85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E690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9695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444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47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7EAE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28E7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E56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6901BE1"/>
    <w:multiLevelType w:val="hybridMultilevel"/>
    <w:tmpl w:val="85E6734C"/>
    <w:lvl w:ilvl="0" w:tplc="AE8CD0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2A5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5E1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D2DC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467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BCAB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CE1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DE33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8CD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0A76C36"/>
    <w:multiLevelType w:val="hybridMultilevel"/>
    <w:tmpl w:val="4FCCA058"/>
    <w:lvl w:ilvl="0" w:tplc="ED4C3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8C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3C7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F24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4AC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98EC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429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0C6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10D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195"/>
    <w:rsid w:val="00871904"/>
    <w:rsid w:val="009E7E79"/>
    <w:rsid w:val="00B54195"/>
    <w:rsid w:val="00DB3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33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9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2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15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9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42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34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039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09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90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2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dkovandrej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2021-04-05T11:56:00Z</dcterms:created>
  <dcterms:modified xsi:type="dcterms:W3CDTF">2021-04-05T12:21:00Z</dcterms:modified>
</cp:coreProperties>
</file>