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89" w:rsidRDefault="00830489" w:rsidP="00830489">
      <w:pPr>
        <w:pStyle w:val="a3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Тези</w:t>
      </w:r>
    </w:p>
    <w:p w:rsidR="001F76FC" w:rsidRPr="00314B17" w:rsidRDefault="001F76FC" w:rsidP="001F76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>- у роботі</w:t>
      </w:r>
      <w:r w:rsidRPr="00314B17">
        <w:rPr>
          <w:rFonts w:ascii="Times New Roman" w:eastAsia="Times New Roman" w:hAnsi="Times New Roman" w:cs="Times New Roman"/>
          <w:sz w:val="28"/>
          <w:szCs w:val="28"/>
        </w:rPr>
        <w:t xml:space="preserve"> описано</w:t>
      </w:r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являє собою природний супутник Землі-Місяць;</w:t>
      </w:r>
    </w:p>
    <w:p w:rsidR="001F76FC" w:rsidRPr="00314B17" w:rsidRDefault="001F76FC" w:rsidP="001F76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з’ясовано</w:t>
      </w:r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під час спостережень за зоряним небом з допомогою шкільного телескопа та неозброєним оком можна створити блок  </w:t>
      </w:r>
      <w:proofErr w:type="spellStart"/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відеодемонстрацій</w:t>
      </w:r>
      <w:proofErr w:type="spellEnd"/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викладання шкільного курсу астрономії;</w:t>
      </w:r>
    </w:p>
    <w:p w:rsidR="001F76FC" w:rsidRPr="00314B17" w:rsidRDefault="001F76FC" w:rsidP="001F76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розглянуто демонстраційні </w:t>
      </w:r>
      <w:proofErr w:type="spellStart"/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>відеосюжетів</w:t>
      </w:r>
      <w:proofErr w:type="spellEnd"/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викладання курсу астрономії по  темі «Місяць в полоні зірок»;</w:t>
      </w:r>
    </w:p>
    <w:p w:rsidR="001F76FC" w:rsidRPr="00314B17" w:rsidRDefault="001F76FC" w:rsidP="001F76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>- доведено висока ефективність застосування відео - і комп’ютерної  техніки в навчальному процесі;</w:t>
      </w:r>
    </w:p>
    <w:p w:rsidR="001F76FC" w:rsidRPr="00314B17" w:rsidRDefault="001F76FC" w:rsidP="001F76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>- з’ясовано, що астрономія, як наука продовжує відіграти важливу роль в вивченні  космічних тіл, зірок та  в особливості найближчого сусіда Землі</w:t>
      </w:r>
      <w:r w:rsidRPr="001F76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>-Місяця</w:t>
      </w:r>
      <w:proofErr w:type="spellEnd"/>
      <w:r w:rsidR="00211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оточуючих його </w:t>
      </w:r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>сузір’їв;</w:t>
      </w:r>
    </w:p>
    <w:p w:rsidR="001F76FC" w:rsidRPr="007F7294" w:rsidRDefault="001F76FC" w:rsidP="001F76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>- проаналізовано, що: а) вплив Місяця на природні явища: приливи і відпливи, несе в собі велику інформацію стосовно уповільнення руху самого штучного супутника</w:t>
      </w:r>
      <w:r w:rsidRPr="007F7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б) </w:t>
      </w:r>
      <w:r w:rsidRPr="007F7294">
        <w:rPr>
          <w:rFonts w:ascii="Times New Roman" w:hAnsi="Times New Roman" w:cs="Times New Roman"/>
          <w:sz w:val="28"/>
          <w:szCs w:val="28"/>
          <w:lang w:val="uk-UA"/>
        </w:rPr>
        <w:t>положення зірок над горизонтом відображало зміну пір року, що було важливо для сільського господарства</w:t>
      </w:r>
      <w:r w:rsidRPr="007F729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F76FC" w:rsidRPr="00314B17" w:rsidRDefault="001F76FC" w:rsidP="001F76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>- впевнилися, що фази Місяц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можуть мати не одне повня</w:t>
      </w:r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місяць, а два і люди можуть спостерігати таке явище на нічному небі як «блакитний місяць»;</w:t>
      </w:r>
    </w:p>
    <w:p w:rsidR="001F76FC" w:rsidRPr="00314B17" w:rsidRDefault="001F76FC" w:rsidP="001F76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описано, що діючі на систему «Земля-Місяць» або «Місяць-Земля» сили повністю визначені, тому такі взаємодії  не є  випадковими; </w:t>
      </w:r>
    </w:p>
    <w:p w:rsidR="001F76FC" w:rsidRDefault="001F76FC" w:rsidP="001F76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>-  з</w:t>
      </w:r>
      <w:r w:rsidRPr="00314B17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>ясовано</w:t>
      </w:r>
      <w:proofErr w:type="spellEnd"/>
      <w:r w:rsidRPr="00314B17">
        <w:rPr>
          <w:rFonts w:ascii="Times New Roman" w:eastAsia="Times New Roman" w:hAnsi="Times New Roman" w:cs="Times New Roman"/>
          <w:sz w:val="28"/>
          <w:szCs w:val="28"/>
          <w:lang w:val="uk-UA"/>
        </w:rPr>
        <w:t>, що доба  на Землі тісно пов'язана з поведінкою Місяця .</w:t>
      </w:r>
    </w:p>
    <w:p w:rsidR="0061542F" w:rsidRDefault="0061542F" w:rsidP="001F76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1542F" w:rsidRDefault="0061542F" w:rsidP="001F76F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1542F" w:rsidRPr="0061542F" w:rsidRDefault="0061542F" w:rsidP="0061542F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Адреса : 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Макушинський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Pr="0061542F">
        <w:rPr>
          <w:rFonts w:ascii="Times New Roman" w:eastAsia="Times New Roman" w:hAnsi="Times New Roman" w:cs="Times New Roman"/>
          <w:sz w:val="28"/>
          <w:szCs w:val="28"/>
          <w:lang w:val="en-US"/>
        </w:rPr>
        <w:instrText>mrstas</w:instrText>
      </w:r>
      <w:r w:rsidRPr="0061542F">
        <w:rPr>
          <w:rFonts w:ascii="Times New Roman" w:eastAsia="Times New Roman" w:hAnsi="Times New Roman" w:cs="Times New Roman"/>
          <w:sz w:val="28"/>
          <w:szCs w:val="28"/>
        </w:rPr>
        <w:instrText>.</w:instrText>
      </w:r>
      <w:r w:rsidRPr="0061542F">
        <w:rPr>
          <w:rFonts w:ascii="Times New Roman" w:eastAsia="Times New Roman" w:hAnsi="Times New Roman" w:cs="Times New Roman"/>
          <w:sz w:val="28"/>
          <w:szCs w:val="28"/>
          <w:lang w:val="en-US"/>
        </w:rPr>
        <w:instrText>ananas</w:instrText>
      </w:r>
      <w:r w:rsidRPr="0061542F">
        <w:rPr>
          <w:rFonts w:ascii="Times New Roman" w:eastAsia="Times New Roman" w:hAnsi="Times New Roman" w:cs="Times New Roman"/>
          <w:sz w:val="28"/>
          <w:szCs w:val="28"/>
        </w:rPr>
        <w:instrText>@</w:instrText>
      </w:r>
      <w:r w:rsidRPr="0061542F">
        <w:rPr>
          <w:rFonts w:ascii="Times New Roman" w:eastAsia="Times New Roman" w:hAnsi="Times New Roman" w:cs="Times New Roman"/>
          <w:sz w:val="28"/>
          <w:szCs w:val="28"/>
          <w:lang w:val="en-US"/>
        </w:rPr>
        <w:instrText>mail</w:instrText>
      </w:r>
      <w:r w:rsidRPr="0061542F">
        <w:rPr>
          <w:rFonts w:ascii="Times New Roman" w:eastAsia="Times New Roman" w:hAnsi="Times New Roman" w:cs="Times New Roman"/>
          <w:sz w:val="28"/>
          <w:szCs w:val="28"/>
        </w:rPr>
        <w:instrText>.</w:instrText>
      </w:r>
      <w:r w:rsidRPr="0061542F">
        <w:rPr>
          <w:rFonts w:ascii="Times New Roman" w:eastAsia="Times New Roman" w:hAnsi="Times New Roman" w:cs="Times New Roman"/>
          <w:sz w:val="28"/>
          <w:szCs w:val="28"/>
          <w:lang w:val="en-US"/>
        </w:rPr>
        <w:instrText>ru</w:instrTex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Pr="00231AFE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mrstas</w:t>
      </w:r>
      <w:r w:rsidRPr="00231AFE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  <w:r w:rsidRPr="00231AFE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ananas</w:t>
      </w:r>
      <w:r w:rsidRPr="00231AFE">
        <w:rPr>
          <w:rStyle w:val="a4"/>
          <w:rFonts w:ascii="Times New Roman" w:eastAsia="Times New Roman" w:hAnsi="Times New Roman" w:cs="Times New Roman"/>
          <w:sz w:val="28"/>
          <w:szCs w:val="28"/>
        </w:rPr>
        <w:t>@</w:t>
      </w:r>
      <w:r w:rsidRPr="00231AFE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31AFE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  <w:r w:rsidRPr="00231AFE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</w:p>
    <w:p w:rsidR="0061542F" w:rsidRPr="0061542F" w:rsidRDefault="0061542F" w:rsidP="0061542F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42F">
        <w:rPr>
          <w:rFonts w:ascii="Times New Roman" w:eastAsia="Times New Roman" w:hAnsi="Times New Roman" w:cs="Times New Roman"/>
          <w:sz w:val="28"/>
          <w:szCs w:val="28"/>
        </w:rPr>
        <w:t xml:space="preserve">                     2)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Гнатюк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  </w:t>
      </w:r>
      <w:hyperlink r:id="rId5" w:history="1">
        <w:r w:rsidRPr="00231AF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chereshenka</w:t>
        </w:r>
        <w:r w:rsidRPr="0061542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55@</w:t>
        </w:r>
        <w:r w:rsidRPr="00231AF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61542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31AF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1542F" w:rsidRDefault="0061542F" w:rsidP="0061542F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Телефони : 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Макушинський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  0734643983</w:t>
      </w:r>
    </w:p>
    <w:p w:rsidR="0061542F" w:rsidRPr="0061542F" w:rsidRDefault="0061542F" w:rsidP="0061542F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2) Гнатюк І.Б.  0637816907</w:t>
      </w:r>
      <w:bookmarkStart w:id="0" w:name="_GoBack"/>
      <w:bookmarkEnd w:id="0"/>
    </w:p>
    <w:p w:rsidR="00704082" w:rsidRPr="001F76FC" w:rsidRDefault="00704082">
      <w:pPr>
        <w:rPr>
          <w:lang w:val="uk-UA"/>
        </w:rPr>
      </w:pPr>
    </w:p>
    <w:sectPr w:rsidR="00704082" w:rsidRPr="001F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2E"/>
    <w:rsid w:val="00017D05"/>
    <w:rsid w:val="00031DC9"/>
    <w:rsid w:val="00040E6B"/>
    <w:rsid w:val="0004213D"/>
    <w:rsid w:val="00052166"/>
    <w:rsid w:val="00062D7A"/>
    <w:rsid w:val="00071BEF"/>
    <w:rsid w:val="000C0A62"/>
    <w:rsid w:val="000D030A"/>
    <w:rsid w:val="000F55B2"/>
    <w:rsid w:val="00106EF3"/>
    <w:rsid w:val="0014523C"/>
    <w:rsid w:val="001469BD"/>
    <w:rsid w:val="0015000D"/>
    <w:rsid w:val="00157BDE"/>
    <w:rsid w:val="00171C46"/>
    <w:rsid w:val="001823B5"/>
    <w:rsid w:val="00186D5B"/>
    <w:rsid w:val="001870DC"/>
    <w:rsid w:val="00190DEE"/>
    <w:rsid w:val="001E7B56"/>
    <w:rsid w:val="001F76FC"/>
    <w:rsid w:val="00211743"/>
    <w:rsid w:val="002654B8"/>
    <w:rsid w:val="002964EF"/>
    <w:rsid w:val="002A0A62"/>
    <w:rsid w:val="002A7C14"/>
    <w:rsid w:val="002B36E3"/>
    <w:rsid w:val="002C7ABF"/>
    <w:rsid w:val="002D0536"/>
    <w:rsid w:val="002E16E0"/>
    <w:rsid w:val="002E24B0"/>
    <w:rsid w:val="003067F9"/>
    <w:rsid w:val="00332BFC"/>
    <w:rsid w:val="0034727E"/>
    <w:rsid w:val="003503E9"/>
    <w:rsid w:val="00361C90"/>
    <w:rsid w:val="00364981"/>
    <w:rsid w:val="003B6078"/>
    <w:rsid w:val="003C5C82"/>
    <w:rsid w:val="003D4C75"/>
    <w:rsid w:val="00406460"/>
    <w:rsid w:val="004071F2"/>
    <w:rsid w:val="00413779"/>
    <w:rsid w:val="0044034C"/>
    <w:rsid w:val="00466C45"/>
    <w:rsid w:val="004A29AD"/>
    <w:rsid w:val="004C36FB"/>
    <w:rsid w:val="004E5D25"/>
    <w:rsid w:val="004F5DFF"/>
    <w:rsid w:val="004F633C"/>
    <w:rsid w:val="00503394"/>
    <w:rsid w:val="00504DB4"/>
    <w:rsid w:val="00507259"/>
    <w:rsid w:val="00542AFE"/>
    <w:rsid w:val="00543C4E"/>
    <w:rsid w:val="00591252"/>
    <w:rsid w:val="005A3E85"/>
    <w:rsid w:val="005F1711"/>
    <w:rsid w:val="00607A0F"/>
    <w:rsid w:val="006112F1"/>
    <w:rsid w:val="0061542F"/>
    <w:rsid w:val="006227D2"/>
    <w:rsid w:val="00624806"/>
    <w:rsid w:val="00632F97"/>
    <w:rsid w:val="00654B1F"/>
    <w:rsid w:val="006656AB"/>
    <w:rsid w:val="006660A8"/>
    <w:rsid w:val="006732BE"/>
    <w:rsid w:val="0067497B"/>
    <w:rsid w:val="00677465"/>
    <w:rsid w:val="0069795A"/>
    <w:rsid w:val="006D566B"/>
    <w:rsid w:val="006D5E8D"/>
    <w:rsid w:val="006E2A4A"/>
    <w:rsid w:val="006E2B46"/>
    <w:rsid w:val="006F02B9"/>
    <w:rsid w:val="007020CF"/>
    <w:rsid w:val="00704082"/>
    <w:rsid w:val="00705839"/>
    <w:rsid w:val="007424CD"/>
    <w:rsid w:val="007448FD"/>
    <w:rsid w:val="00773A1F"/>
    <w:rsid w:val="00782B51"/>
    <w:rsid w:val="00786BAE"/>
    <w:rsid w:val="0079718A"/>
    <w:rsid w:val="007C0D32"/>
    <w:rsid w:val="007D5C2A"/>
    <w:rsid w:val="007E0A83"/>
    <w:rsid w:val="007E2B3D"/>
    <w:rsid w:val="00801F08"/>
    <w:rsid w:val="008138CB"/>
    <w:rsid w:val="00821F28"/>
    <w:rsid w:val="0082223B"/>
    <w:rsid w:val="00830489"/>
    <w:rsid w:val="00840A29"/>
    <w:rsid w:val="0085208E"/>
    <w:rsid w:val="00857466"/>
    <w:rsid w:val="00860F68"/>
    <w:rsid w:val="00872B53"/>
    <w:rsid w:val="008753D5"/>
    <w:rsid w:val="00877CDE"/>
    <w:rsid w:val="008B15CF"/>
    <w:rsid w:val="008B4FEB"/>
    <w:rsid w:val="008D5B56"/>
    <w:rsid w:val="008E05B6"/>
    <w:rsid w:val="00903625"/>
    <w:rsid w:val="00905F9F"/>
    <w:rsid w:val="009102BE"/>
    <w:rsid w:val="00911796"/>
    <w:rsid w:val="0095725B"/>
    <w:rsid w:val="00961B30"/>
    <w:rsid w:val="00962541"/>
    <w:rsid w:val="00962968"/>
    <w:rsid w:val="0098569B"/>
    <w:rsid w:val="009A5AF3"/>
    <w:rsid w:val="009E1605"/>
    <w:rsid w:val="009E265F"/>
    <w:rsid w:val="00A0149D"/>
    <w:rsid w:val="00A178C3"/>
    <w:rsid w:val="00A657E0"/>
    <w:rsid w:val="00AA3535"/>
    <w:rsid w:val="00AA7CAF"/>
    <w:rsid w:val="00AB6F21"/>
    <w:rsid w:val="00AC2890"/>
    <w:rsid w:val="00AD3659"/>
    <w:rsid w:val="00AE58AF"/>
    <w:rsid w:val="00AF2860"/>
    <w:rsid w:val="00AF41A8"/>
    <w:rsid w:val="00B20CAE"/>
    <w:rsid w:val="00B52F7B"/>
    <w:rsid w:val="00B56B53"/>
    <w:rsid w:val="00B74C47"/>
    <w:rsid w:val="00BB4B1D"/>
    <w:rsid w:val="00BE1D75"/>
    <w:rsid w:val="00C111BB"/>
    <w:rsid w:val="00C118EA"/>
    <w:rsid w:val="00C30184"/>
    <w:rsid w:val="00C317DB"/>
    <w:rsid w:val="00CA5B18"/>
    <w:rsid w:val="00CB4BBF"/>
    <w:rsid w:val="00CB698E"/>
    <w:rsid w:val="00CD281A"/>
    <w:rsid w:val="00CE25B1"/>
    <w:rsid w:val="00D220F0"/>
    <w:rsid w:val="00D235BE"/>
    <w:rsid w:val="00D27270"/>
    <w:rsid w:val="00D37C84"/>
    <w:rsid w:val="00D453FA"/>
    <w:rsid w:val="00D82D6C"/>
    <w:rsid w:val="00DF65E3"/>
    <w:rsid w:val="00E02013"/>
    <w:rsid w:val="00E32623"/>
    <w:rsid w:val="00E83F44"/>
    <w:rsid w:val="00E845AB"/>
    <w:rsid w:val="00E920C1"/>
    <w:rsid w:val="00EC732D"/>
    <w:rsid w:val="00F11358"/>
    <w:rsid w:val="00F17A81"/>
    <w:rsid w:val="00F219C8"/>
    <w:rsid w:val="00F55085"/>
    <w:rsid w:val="00F76975"/>
    <w:rsid w:val="00F76C33"/>
    <w:rsid w:val="00F84810"/>
    <w:rsid w:val="00FA1BB0"/>
    <w:rsid w:val="00FD7D2D"/>
    <w:rsid w:val="00FE16C8"/>
    <w:rsid w:val="00FE262E"/>
    <w:rsid w:val="00FF0197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6F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15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6F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15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eshenka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2017-04-11T11:34:00Z</dcterms:created>
  <dcterms:modified xsi:type="dcterms:W3CDTF">2017-04-11T11:45:00Z</dcterms:modified>
</cp:coreProperties>
</file>