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A5" w:rsidRPr="00E01B2F" w:rsidRDefault="00D26983" w:rsidP="00D269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B2F">
        <w:rPr>
          <w:rFonts w:ascii="Times New Roman" w:hAnsi="Times New Roman" w:cs="Times New Roman"/>
          <w:sz w:val="28"/>
          <w:szCs w:val="28"/>
        </w:rPr>
        <w:t>Робота</w:t>
      </w:r>
    </w:p>
    <w:p w:rsidR="00D26983" w:rsidRPr="00E01B2F" w:rsidRDefault="00D26983" w:rsidP="00D269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1B2F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E01B2F">
        <w:rPr>
          <w:rFonts w:ascii="Times New Roman" w:hAnsi="Times New Roman" w:cs="Times New Roman"/>
          <w:sz w:val="28"/>
          <w:szCs w:val="28"/>
        </w:rPr>
        <w:t>роектного</w:t>
      </w:r>
      <w:proofErr w:type="spellEnd"/>
      <w:r w:rsidRPr="00E01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B2F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E01B2F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інтерактивного конкурсу</w:t>
      </w:r>
    </w:p>
    <w:p w:rsidR="00D26983" w:rsidRPr="00E01B2F" w:rsidRDefault="00D26983" w:rsidP="00D269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1B2F">
        <w:rPr>
          <w:rFonts w:ascii="Times New Roman" w:hAnsi="Times New Roman" w:cs="Times New Roman"/>
          <w:sz w:val="28"/>
          <w:szCs w:val="28"/>
          <w:lang w:val="uk-UA"/>
        </w:rPr>
        <w:t>Малої академії наук «МАН</w:t>
      </w:r>
      <w:r w:rsidR="00973A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1B2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73A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1B2F">
        <w:rPr>
          <w:rFonts w:ascii="Times New Roman" w:hAnsi="Times New Roman" w:cs="Times New Roman"/>
          <w:sz w:val="28"/>
          <w:szCs w:val="28"/>
          <w:lang w:val="uk-UA"/>
        </w:rPr>
        <w:t>Юніор</w:t>
      </w:r>
      <w:r w:rsidR="00973A27">
        <w:rPr>
          <w:rFonts w:ascii="Times New Roman" w:hAnsi="Times New Roman" w:cs="Times New Roman"/>
          <w:sz w:val="28"/>
          <w:szCs w:val="28"/>
          <w:lang w:val="uk-UA"/>
        </w:rPr>
        <w:t xml:space="preserve"> Дослідник</w:t>
      </w:r>
      <w:r w:rsidRPr="00E01B2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26983" w:rsidRPr="00E01B2F" w:rsidRDefault="00D26983" w:rsidP="00D269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1B2F">
        <w:rPr>
          <w:rFonts w:ascii="Times New Roman" w:hAnsi="Times New Roman" w:cs="Times New Roman"/>
          <w:sz w:val="28"/>
          <w:szCs w:val="28"/>
          <w:lang w:val="uk-UA"/>
        </w:rPr>
        <w:t>у номінації «Історик-Юніор</w:t>
      </w:r>
      <w:r w:rsidR="00342F9E">
        <w:rPr>
          <w:rFonts w:ascii="Times New Roman" w:hAnsi="Times New Roman" w:cs="Times New Roman"/>
          <w:sz w:val="28"/>
          <w:szCs w:val="28"/>
          <w:lang w:val="uk-UA"/>
        </w:rPr>
        <w:t xml:space="preserve"> Дослідник</w:t>
      </w:r>
      <w:r w:rsidRPr="00E01B2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01B2F" w:rsidRPr="00E01B2F" w:rsidRDefault="00E01B2F" w:rsidP="00D269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1B2F">
        <w:rPr>
          <w:rFonts w:ascii="Times New Roman" w:hAnsi="Times New Roman" w:cs="Times New Roman"/>
          <w:sz w:val="28"/>
          <w:szCs w:val="28"/>
          <w:lang w:val="uk-UA"/>
        </w:rPr>
        <w:t>«Геноцид як феномен 20-го століття»</w:t>
      </w:r>
    </w:p>
    <w:p w:rsidR="00691067" w:rsidRPr="00E01B2F" w:rsidRDefault="00342F9E" w:rsidP="00D269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учениці 10</w:t>
      </w:r>
      <w:r w:rsidR="00691067" w:rsidRPr="00E01B2F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691067" w:rsidRPr="00E01B2F" w:rsidRDefault="00342F9E" w:rsidP="00D269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Родинської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 школи</w:t>
      </w:r>
      <w:r w:rsidR="00691067" w:rsidRPr="00E01B2F">
        <w:rPr>
          <w:rFonts w:ascii="Times New Roman" w:hAnsi="Times New Roman" w:cs="Times New Roman"/>
          <w:sz w:val="28"/>
          <w:szCs w:val="28"/>
          <w:lang w:val="uk-UA"/>
        </w:rPr>
        <w:t xml:space="preserve"> 1-111 ступенів № 35</w:t>
      </w:r>
    </w:p>
    <w:p w:rsidR="00691067" w:rsidRPr="00E01B2F" w:rsidRDefault="00973A27" w:rsidP="00D269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91067" w:rsidRPr="00E01B2F">
        <w:rPr>
          <w:rFonts w:ascii="Times New Roman" w:hAnsi="Times New Roman" w:cs="Times New Roman"/>
          <w:sz w:val="28"/>
          <w:szCs w:val="28"/>
          <w:lang w:val="uk-UA"/>
        </w:rPr>
        <w:t>.Красоармійська</w:t>
      </w:r>
      <w:proofErr w:type="spellEnd"/>
    </w:p>
    <w:p w:rsidR="00691067" w:rsidRPr="00E01B2F" w:rsidRDefault="00691067" w:rsidP="00D269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1B2F">
        <w:rPr>
          <w:rFonts w:ascii="Times New Roman" w:hAnsi="Times New Roman" w:cs="Times New Roman"/>
          <w:sz w:val="28"/>
          <w:szCs w:val="28"/>
          <w:lang w:val="uk-UA"/>
        </w:rPr>
        <w:t>Донецької області</w:t>
      </w:r>
    </w:p>
    <w:p w:rsidR="00691067" w:rsidRPr="00E01B2F" w:rsidRDefault="00691067" w:rsidP="00D269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1B2F">
        <w:rPr>
          <w:rFonts w:ascii="Times New Roman" w:hAnsi="Times New Roman" w:cs="Times New Roman"/>
          <w:sz w:val="28"/>
          <w:szCs w:val="28"/>
          <w:lang w:val="uk-UA"/>
        </w:rPr>
        <w:t>Кочегарової</w:t>
      </w:r>
      <w:proofErr w:type="spellEnd"/>
      <w:r w:rsidRPr="00E01B2F">
        <w:rPr>
          <w:rFonts w:ascii="Times New Roman" w:hAnsi="Times New Roman" w:cs="Times New Roman"/>
          <w:sz w:val="28"/>
          <w:szCs w:val="28"/>
          <w:lang w:val="uk-UA"/>
        </w:rPr>
        <w:t xml:space="preserve"> Катерини Валеріївни</w:t>
      </w:r>
    </w:p>
    <w:p w:rsidR="00691067" w:rsidRPr="00E01B2F" w:rsidRDefault="00691067" w:rsidP="00D269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1B2F">
        <w:rPr>
          <w:rFonts w:ascii="Times New Roman" w:hAnsi="Times New Roman" w:cs="Times New Roman"/>
          <w:sz w:val="28"/>
          <w:szCs w:val="28"/>
          <w:lang w:val="uk-UA"/>
        </w:rPr>
        <w:t>Науковий керівник:</w:t>
      </w:r>
      <w:r w:rsidR="00342F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2A08">
        <w:rPr>
          <w:rFonts w:ascii="Times New Roman" w:hAnsi="Times New Roman" w:cs="Times New Roman"/>
          <w:sz w:val="28"/>
          <w:szCs w:val="28"/>
          <w:lang w:val="uk-UA"/>
        </w:rPr>
        <w:t xml:space="preserve">учитель історії </w:t>
      </w:r>
      <w:r w:rsidR="000B6F40" w:rsidRPr="000B6F40">
        <w:rPr>
          <w:rFonts w:ascii="Times New Roman" w:hAnsi="Times New Roman" w:cs="Times New Roman"/>
          <w:sz w:val="28"/>
          <w:szCs w:val="28"/>
          <w:lang w:val="uk-UA"/>
        </w:rPr>
        <w:t xml:space="preserve">l категорії </w:t>
      </w:r>
      <w:r w:rsidR="000B6F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E01B2F">
        <w:rPr>
          <w:rFonts w:ascii="Times New Roman" w:hAnsi="Times New Roman" w:cs="Times New Roman"/>
          <w:sz w:val="28"/>
          <w:szCs w:val="28"/>
          <w:lang w:val="uk-UA"/>
        </w:rPr>
        <w:t>Гордієнко Світлана Миколаївна</w:t>
      </w:r>
    </w:p>
    <w:p w:rsidR="00D26983" w:rsidRPr="00222549" w:rsidRDefault="00D26983" w:rsidP="00E01B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549">
        <w:rPr>
          <w:rFonts w:ascii="Times New Roman" w:hAnsi="Times New Roman" w:cs="Times New Roman"/>
          <w:b/>
          <w:sz w:val="28"/>
          <w:szCs w:val="28"/>
          <w:lang w:val="uk-UA"/>
        </w:rPr>
        <w:t>Тези проекту:</w:t>
      </w:r>
    </w:p>
    <w:p w:rsidR="00D26983" w:rsidRPr="00222549" w:rsidRDefault="00405996" w:rsidP="00D269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B2A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Мета </w:t>
      </w:r>
      <w:r w:rsidRPr="006313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проекту: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D26983" w:rsidRPr="00E01B2F">
        <w:rPr>
          <w:rFonts w:ascii="Times New Roman" w:hAnsi="Times New Roman" w:cs="Times New Roman"/>
          <w:sz w:val="28"/>
          <w:szCs w:val="28"/>
          <w:lang w:val="uk-UA"/>
        </w:rPr>
        <w:t>овести,що депорт</w:t>
      </w:r>
      <w:r>
        <w:rPr>
          <w:rFonts w:ascii="Times New Roman" w:hAnsi="Times New Roman" w:cs="Times New Roman"/>
          <w:sz w:val="28"/>
          <w:szCs w:val="28"/>
          <w:lang w:val="uk-UA"/>
        </w:rPr>
        <w:t>ація кримських татар у 1944 рр. є жахливим</w:t>
      </w:r>
      <w:r w:rsidR="00D26983" w:rsidRPr="00E01B2F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uk-UA"/>
        </w:rPr>
        <w:t>оявом</w:t>
      </w:r>
      <w:r w:rsidR="00222549">
        <w:rPr>
          <w:rFonts w:ascii="Times New Roman" w:hAnsi="Times New Roman" w:cs="Times New Roman"/>
          <w:sz w:val="28"/>
          <w:szCs w:val="28"/>
          <w:lang w:val="uk-UA"/>
        </w:rPr>
        <w:t xml:space="preserve"> геноциду в Україні, а події  2014-2016 рр. в  Криму – продовженням політики  геноциду. </w:t>
      </w:r>
      <w:r w:rsidR="00222549" w:rsidRPr="00222549">
        <w:rPr>
          <w:rFonts w:ascii="Times New Roman" w:hAnsi="Times New Roman" w:cs="Times New Roman"/>
          <w:i/>
          <w:sz w:val="28"/>
          <w:szCs w:val="28"/>
          <w:lang w:val="uk-UA"/>
        </w:rPr>
        <w:t>Завдання:</w:t>
      </w:r>
      <w:r w:rsidR="00222549">
        <w:rPr>
          <w:rFonts w:ascii="Times New Roman" w:hAnsi="Times New Roman" w:cs="Times New Roman"/>
          <w:sz w:val="28"/>
          <w:szCs w:val="28"/>
          <w:lang w:val="uk-UA"/>
        </w:rPr>
        <w:t xml:space="preserve"> усвідомити  причини геноциду кримських  татар, на  основі історичних  джерел прослідкувати процес  депортації, масштаби, наслідки  та  уроки злочинних  дій  сталінізму, порівняти  політику  в СРСР та Сучасної РФ  щодо  кримськотатарського  народу.</w:t>
      </w:r>
    </w:p>
    <w:p w:rsidR="00405996" w:rsidRDefault="00405996" w:rsidP="00D26983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313F7">
        <w:rPr>
          <w:rFonts w:ascii="Times New Roman" w:hAnsi="Times New Roman" w:cs="Times New Roman"/>
          <w:i/>
          <w:sz w:val="28"/>
          <w:szCs w:val="28"/>
          <w:lang w:val="uk-UA"/>
        </w:rPr>
        <w:t>Визначення поняття «геноцид».</w:t>
      </w:r>
      <w:r w:rsidRPr="00405996">
        <w:t xml:space="preserve"> </w:t>
      </w:r>
    </w:p>
    <w:p w:rsidR="00160A97" w:rsidRPr="00E01B2F" w:rsidRDefault="00904048" w:rsidP="00D2698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1B2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60A97" w:rsidRPr="00E01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A97" w:rsidRPr="006313F7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405996" w:rsidRPr="006313F7">
        <w:rPr>
          <w:rFonts w:ascii="Times New Roman" w:hAnsi="Times New Roman" w:cs="Times New Roman"/>
          <w:i/>
          <w:sz w:val="28"/>
          <w:szCs w:val="28"/>
          <w:lang w:val="uk-UA"/>
        </w:rPr>
        <w:t>изначення поняття «депортація», «</w:t>
      </w:r>
      <w:proofErr w:type="spellStart"/>
      <w:r w:rsidR="00405996" w:rsidRPr="006313F7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Pr="006313F7">
        <w:rPr>
          <w:rFonts w:ascii="Times New Roman" w:hAnsi="Times New Roman" w:cs="Times New Roman"/>
          <w:i/>
          <w:sz w:val="28"/>
          <w:szCs w:val="28"/>
          <w:lang w:val="uk-UA"/>
        </w:rPr>
        <w:t>епо</w:t>
      </w:r>
      <w:r w:rsidR="00405996" w:rsidRPr="006313F7">
        <w:rPr>
          <w:rFonts w:ascii="Times New Roman" w:hAnsi="Times New Roman" w:cs="Times New Roman"/>
          <w:i/>
          <w:sz w:val="28"/>
          <w:szCs w:val="28"/>
          <w:lang w:val="uk-UA"/>
        </w:rPr>
        <w:t>ртація</w:t>
      </w:r>
      <w:proofErr w:type="spellEnd"/>
      <w:r w:rsidR="00405996" w:rsidRPr="006313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кримських татар».</w:t>
      </w:r>
      <w:r w:rsidR="00405996">
        <w:rPr>
          <w:rFonts w:ascii="Times New Roman" w:hAnsi="Times New Roman" w:cs="Times New Roman"/>
          <w:sz w:val="28"/>
          <w:szCs w:val="28"/>
          <w:lang w:val="uk-UA"/>
        </w:rPr>
        <w:t xml:space="preserve"> Депортація  як примусове  переселення, вигнання  чи  висилка  з  постійного  місця  проживання  або держави  окремих осіб  чи  народів.</w:t>
      </w:r>
      <w:r w:rsidR="00405996" w:rsidRPr="00405996">
        <w:t xml:space="preserve"> </w:t>
      </w:r>
      <w:r w:rsidR="00405996" w:rsidRPr="00405996">
        <w:rPr>
          <w:rFonts w:ascii="Times New Roman" w:hAnsi="Times New Roman" w:cs="Times New Roman"/>
          <w:sz w:val="28"/>
          <w:szCs w:val="28"/>
          <w:lang w:val="uk-UA"/>
        </w:rPr>
        <w:t>Депортація кримських татар</w:t>
      </w:r>
      <w:r w:rsidR="006313F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05996" w:rsidRPr="00405996">
        <w:rPr>
          <w:rFonts w:ascii="Times New Roman" w:hAnsi="Times New Roman" w:cs="Times New Roman"/>
          <w:sz w:val="28"/>
          <w:szCs w:val="28"/>
          <w:lang w:val="uk-UA"/>
        </w:rPr>
        <w:t xml:space="preserve"> — примусове виселення кримськотатарського населення Кримсько</w:t>
      </w:r>
      <w:r w:rsidR="00405996">
        <w:rPr>
          <w:rFonts w:ascii="Times New Roman" w:hAnsi="Times New Roman" w:cs="Times New Roman"/>
          <w:sz w:val="28"/>
          <w:szCs w:val="28"/>
          <w:lang w:val="uk-UA"/>
        </w:rPr>
        <w:t>ї АРСР в</w:t>
      </w:r>
      <w:r w:rsidR="00405996" w:rsidRPr="00405996">
        <w:rPr>
          <w:rFonts w:ascii="Times New Roman" w:hAnsi="Times New Roman" w:cs="Times New Roman"/>
          <w:sz w:val="28"/>
          <w:szCs w:val="28"/>
          <w:lang w:val="uk-UA"/>
        </w:rPr>
        <w:t xml:space="preserve"> 1944 р.</w:t>
      </w:r>
    </w:p>
    <w:p w:rsidR="00160A97" w:rsidRDefault="00315845" w:rsidP="00D269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313F7">
        <w:rPr>
          <w:rFonts w:ascii="Times New Roman" w:hAnsi="Times New Roman" w:cs="Times New Roman"/>
          <w:i/>
          <w:sz w:val="28"/>
          <w:szCs w:val="28"/>
          <w:lang w:val="uk-UA"/>
        </w:rPr>
        <w:t>Офіційна причина депортації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4059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колабораціонізм кримчан</w:t>
      </w:r>
      <w:r w:rsidRPr="00315845">
        <w:rPr>
          <w:rFonts w:ascii="Times New Roman" w:hAnsi="Times New Roman" w:cs="Times New Roman"/>
          <w:sz w:val="28"/>
          <w:szCs w:val="28"/>
          <w:lang w:val="uk-UA"/>
        </w:rPr>
        <w:t xml:space="preserve"> під час Другої світової війни.</w:t>
      </w:r>
      <w:r w:rsidR="00160A97" w:rsidRPr="00E01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067" w:rsidRPr="00E01B2F">
        <w:rPr>
          <w:rFonts w:ascii="Times New Roman" w:hAnsi="Times New Roman" w:cs="Times New Roman"/>
          <w:sz w:val="28"/>
          <w:szCs w:val="28"/>
        </w:rPr>
        <w:t>Постанов</w:t>
      </w:r>
      <w:r w:rsidR="00691067" w:rsidRPr="00E01B2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91067" w:rsidRPr="00E01B2F">
        <w:rPr>
          <w:rFonts w:ascii="Times New Roman" w:hAnsi="Times New Roman" w:cs="Times New Roman"/>
          <w:sz w:val="28"/>
          <w:szCs w:val="28"/>
        </w:rPr>
        <w:t xml:space="preserve"> Державного </w:t>
      </w:r>
      <w:proofErr w:type="spellStart"/>
      <w:r w:rsidR="00691067" w:rsidRPr="00E01B2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691067" w:rsidRPr="00E01B2F">
        <w:rPr>
          <w:rFonts w:ascii="Times New Roman" w:hAnsi="Times New Roman" w:cs="Times New Roman"/>
          <w:sz w:val="28"/>
          <w:szCs w:val="28"/>
        </w:rPr>
        <w:t xml:space="preserve"> оборони СРСР № ГОКО-5859 </w:t>
      </w:r>
      <w:proofErr w:type="spellStart"/>
      <w:r w:rsidR="00691067" w:rsidRPr="00E01B2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91067" w:rsidRPr="00E01B2F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="00691067" w:rsidRPr="00E01B2F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="00691067" w:rsidRPr="00E01B2F">
        <w:rPr>
          <w:rFonts w:ascii="Times New Roman" w:hAnsi="Times New Roman" w:cs="Times New Roman"/>
          <w:sz w:val="28"/>
          <w:szCs w:val="28"/>
        </w:rPr>
        <w:t xml:space="preserve"> 1944 р.</w:t>
      </w:r>
    </w:p>
    <w:p w:rsidR="006313F7" w:rsidRPr="006313F7" w:rsidRDefault="00222549" w:rsidP="006313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6313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313F7" w:rsidRPr="006313F7">
        <w:rPr>
          <w:rFonts w:ascii="Times New Roman" w:hAnsi="Times New Roman" w:cs="Times New Roman"/>
          <w:i/>
          <w:sz w:val="28"/>
          <w:szCs w:val="28"/>
          <w:lang w:val="uk-UA"/>
        </w:rPr>
        <w:t>Сучасна  оцінка  причин  депортації.</w:t>
      </w:r>
      <w:r w:rsidR="00631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3F7" w:rsidRPr="006313F7">
        <w:rPr>
          <w:rFonts w:ascii="Times New Roman" w:hAnsi="Times New Roman" w:cs="Times New Roman"/>
          <w:sz w:val="28"/>
          <w:szCs w:val="28"/>
          <w:lang w:val="uk-UA"/>
        </w:rPr>
        <w:t xml:space="preserve">«Сталін вирішив знищити кримських татарів тому, що це народ, який не раболіпствує, він ніколи не знав рабства. А Сталін звик керувати рабами. Тому йому дуже подобалися російські - колишні раби, </w:t>
      </w:r>
      <w:proofErr w:type="spellStart"/>
      <w:r w:rsidR="006313F7" w:rsidRPr="006313F7">
        <w:rPr>
          <w:rFonts w:ascii="Times New Roman" w:hAnsi="Times New Roman" w:cs="Times New Roman"/>
          <w:sz w:val="28"/>
          <w:szCs w:val="28"/>
          <w:lang w:val="uk-UA"/>
        </w:rPr>
        <w:t>нащадні</w:t>
      </w:r>
      <w:proofErr w:type="spellEnd"/>
      <w:r w:rsidR="006313F7" w:rsidRPr="006313F7">
        <w:rPr>
          <w:rFonts w:ascii="Times New Roman" w:hAnsi="Times New Roman" w:cs="Times New Roman"/>
          <w:sz w:val="28"/>
          <w:szCs w:val="28"/>
          <w:lang w:val="uk-UA"/>
        </w:rPr>
        <w:t xml:space="preserve"> раби. Тисячолітнє рабство, нічого тут не зробиш</w:t>
      </w:r>
      <w:r w:rsidR="006313F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73A27">
        <w:rPr>
          <w:rFonts w:ascii="Times New Roman" w:hAnsi="Times New Roman" w:cs="Times New Roman"/>
          <w:sz w:val="28"/>
          <w:szCs w:val="28"/>
          <w:lang w:val="uk-UA"/>
        </w:rPr>
        <w:t xml:space="preserve">, -  </w:t>
      </w:r>
      <w:r w:rsidR="006313F7" w:rsidRPr="006313F7">
        <w:rPr>
          <w:rFonts w:ascii="Times New Roman" w:hAnsi="Times New Roman" w:cs="Times New Roman"/>
          <w:sz w:val="28"/>
          <w:szCs w:val="28"/>
          <w:lang w:val="uk-UA"/>
        </w:rPr>
        <w:t xml:space="preserve">Ернст </w:t>
      </w:r>
      <w:proofErr w:type="spellStart"/>
      <w:r w:rsidR="006313F7" w:rsidRPr="006313F7">
        <w:rPr>
          <w:rFonts w:ascii="Times New Roman" w:hAnsi="Times New Roman" w:cs="Times New Roman"/>
          <w:sz w:val="28"/>
          <w:szCs w:val="28"/>
          <w:lang w:val="uk-UA"/>
        </w:rPr>
        <w:t>Кудусов</w:t>
      </w:r>
      <w:proofErr w:type="spellEnd"/>
      <w:r w:rsidR="006313F7" w:rsidRPr="006313F7">
        <w:rPr>
          <w:rFonts w:ascii="Times New Roman" w:hAnsi="Times New Roman" w:cs="Times New Roman"/>
          <w:sz w:val="28"/>
          <w:szCs w:val="28"/>
          <w:lang w:val="uk-UA"/>
        </w:rPr>
        <w:t>, голова</w:t>
      </w:r>
      <w:r w:rsidR="006313F7">
        <w:rPr>
          <w:rFonts w:ascii="Times New Roman" w:hAnsi="Times New Roman" w:cs="Times New Roman"/>
          <w:sz w:val="28"/>
          <w:szCs w:val="28"/>
          <w:lang w:val="uk-UA"/>
        </w:rPr>
        <w:t xml:space="preserve"> московського земляцтва </w:t>
      </w:r>
      <w:proofErr w:type="spellStart"/>
      <w:r w:rsidR="006313F7">
        <w:rPr>
          <w:rFonts w:ascii="Times New Roman" w:hAnsi="Times New Roman" w:cs="Times New Roman"/>
          <w:sz w:val="28"/>
          <w:szCs w:val="28"/>
          <w:lang w:val="uk-UA"/>
        </w:rPr>
        <w:t>кримці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973A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13F7" w:rsidRPr="00631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5845" w:rsidRDefault="00222549" w:rsidP="00D269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158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B6F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Депортація</w:t>
      </w:r>
      <w:r w:rsidR="00315845">
        <w:rPr>
          <w:rFonts w:ascii="Times New Roman" w:hAnsi="Times New Roman" w:cs="Times New Roman"/>
          <w:sz w:val="28"/>
          <w:szCs w:val="28"/>
          <w:lang w:val="uk-UA"/>
        </w:rPr>
        <w:t xml:space="preserve"> тих, хто не був зрадником: демобілізованих к</w:t>
      </w:r>
      <w:r w:rsidR="00315845" w:rsidRPr="00315845">
        <w:rPr>
          <w:rFonts w:ascii="Times New Roman" w:hAnsi="Times New Roman" w:cs="Times New Roman"/>
          <w:sz w:val="28"/>
          <w:szCs w:val="28"/>
          <w:lang w:val="uk-UA"/>
        </w:rPr>
        <w:t>римських татарів, що воювали в частинах Чер</w:t>
      </w:r>
      <w:r w:rsidR="00315845">
        <w:rPr>
          <w:rFonts w:ascii="Times New Roman" w:hAnsi="Times New Roman" w:cs="Times New Roman"/>
          <w:sz w:val="28"/>
          <w:szCs w:val="28"/>
          <w:lang w:val="uk-UA"/>
        </w:rPr>
        <w:t>воної Армії, тих, що</w:t>
      </w:r>
      <w:r w:rsidR="00315845" w:rsidRPr="00315845">
        <w:rPr>
          <w:rFonts w:ascii="Times New Roman" w:hAnsi="Times New Roman" w:cs="Times New Roman"/>
          <w:sz w:val="28"/>
          <w:szCs w:val="28"/>
          <w:lang w:val="uk-UA"/>
        </w:rPr>
        <w:t xml:space="preserve"> не жили в окупації і не могли брати участь в колабораціоністських формуваннях</w:t>
      </w:r>
      <w:r w:rsidR="003158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0A97" w:rsidRDefault="00222549" w:rsidP="00D269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158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15845" w:rsidRPr="006313F7">
        <w:rPr>
          <w:rFonts w:ascii="Times New Roman" w:hAnsi="Times New Roman" w:cs="Times New Roman"/>
          <w:i/>
          <w:sz w:val="28"/>
          <w:szCs w:val="28"/>
          <w:lang w:val="uk-UA"/>
        </w:rPr>
        <w:t>Проведення  каральної  операції 18 - 20 травня 1944 р</w:t>
      </w:r>
      <w:r w:rsidR="001E3B5E" w:rsidRPr="006313F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315845" w:rsidRPr="006313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 її  масштаби.</w:t>
      </w:r>
      <w:r w:rsidR="00D940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A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45">
        <w:rPr>
          <w:rFonts w:ascii="Times New Roman" w:hAnsi="Times New Roman" w:cs="Times New Roman"/>
          <w:sz w:val="28"/>
          <w:szCs w:val="28"/>
          <w:lang w:val="uk-UA"/>
        </w:rPr>
        <w:t xml:space="preserve">За  офіційними  даними </w:t>
      </w:r>
      <w:r w:rsidR="00315845" w:rsidRPr="00315845">
        <w:rPr>
          <w:rFonts w:ascii="Times New Roman" w:hAnsi="Times New Roman" w:cs="Times New Roman"/>
          <w:sz w:val="28"/>
          <w:szCs w:val="28"/>
          <w:lang w:val="uk-UA"/>
        </w:rPr>
        <w:t xml:space="preserve"> виселено 183 155 осіб</w:t>
      </w:r>
      <w:r w:rsidR="007A427B">
        <w:rPr>
          <w:rFonts w:ascii="Times New Roman" w:hAnsi="Times New Roman" w:cs="Times New Roman"/>
          <w:sz w:val="28"/>
          <w:szCs w:val="28"/>
          <w:lang w:val="uk-UA"/>
        </w:rPr>
        <w:t xml:space="preserve"> до Узбекистану,</w:t>
      </w:r>
      <w:r w:rsidR="007A427B" w:rsidRPr="007A427B">
        <w:rPr>
          <w:rFonts w:ascii="Times New Roman" w:hAnsi="Times New Roman" w:cs="Times New Roman"/>
          <w:sz w:val="28"/>
          <w:szCs w:val="28"/>
          <w:lang w:val="uk-UA"/>
        </w:rPr>
        <w:t xml:space="preserve"> Казахстану</w:t>
      </w:r>
      <w:r w:rsidR="007A42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A427B" w:rsidRPr="007A427B">
        <w:rPr>
          <w:rFonts w:ascii="Times New Roman" w:hAnsi="Times New Roman" w:cs="Times New Roman"/>
          <w:sz w:val="28"/>
          <w:szCs w:val="28"/>
          <w:lang w:val="uk-UA"/>
        </w:rPr>
        <w:t xml:space="preserve"> Таджикистану, </w:t>
      </w:r>
      <w:r w:rsidR="007A427B">
        <w:rPr>
          <w:rFonts w:ascii="Times New Roman" w:hAnsi="Times New Roman" w:cs="Times New Roman"/>
          <w:sz w:val="28"/>
          <w:szCs w:val="28"/>
          <w:lang w:val="uk-UA"/>
        </w:rPr>
        <w:t>в Марійську</w:t>
      </w:r>
      <w:r w:rsidR="00973A27">
        <w:rPr>
          <w:rFonts w:ascii="Times New Roman" w:hAnsi="Times New Roman" w:cs="Times New Roman"/>
          <w:sz w:val="28"/>
          <w:szCs w:val="28"/>
          <w:lang w:val="uk-UA"/>
        </w:rPr>
        <w:t xml:space="preserve"> АРСР</w:t>
      </w:r>
      <w:r w:rsidR="007A427B">
        <w:rPr>
          <w:rFonts w:ascii="Times New Roman" w:hAnsi="Times New Roman" w:cs="Times New Roman"/>
          <w:sz w:val="28"/>
          <w:szCs w:val="28"/>
          <w:lang w:val="uk-UA"/>
        </w:rPr>
        <w:t>, на Урал і в Костромську обл</w:t>
      </w:r>
      <w:r w:rsidR="007A427B" w:rsidRPr="007A42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3B5E" w:rsidRPr="00973A27" w:rsidRDefault="00222549" w:rsidP="00D2698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E3B5E" w:rsidRPr="00E01B2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A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Історія  злочину  в  спогадах. </w:t>
      </w:r>
    </w:p>
    <w:p w:rsidR="001E3B5E" w:rsidRDefault="00222549" w:rsidP="00D269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E3B5E" w:rsidRPr="00E01B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427B" w:rsidRPr="00E01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96F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Подальша доля кримських татар</w:t>
      </w:r>
      <w:r w:rsidR="007A427B" w:rsidRPr="006313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.</w:t>
      </w:r>
      <w:r w:rsidR="000B6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</w:t>
      </w:r>
      <w:r w:rsidR="007A427B" w:rsidRPr="007A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бмеження в правах</w:t>
      </w:r>
      <w:r w:rsidR="007A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A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спецпереселенців</w:t>
      </w:r>
      <w:proofErr w:type="spellEnd"/>
      <w:r w:rsidR="007A427B" w:rsidRPr="007A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7A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позбавлення  права повернут</w:t>
      </w:r>
      <w:r w:rsidR="007A427B" w:rsidRPr="007A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ися на батьківщину</w:t>
      </w:r>
      <w:r w:rsidR="007A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C2F8C" w:rsidRPr="00E01B2F" w:rsidRDefault="00222549" w:rsidP="00D269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10.</w:t>
      </w:r>
      <w:r w:rsidR="001C2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C2F8C" w:rsidRPr="006313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Наслідки для Криму:</w:t>
      </w:r>
      <w:r w:rsidR="001C2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скорочення чисельності населення та спустошення південних  районів, перейменування  населених  пунктів.</w:t>
      </w:r>
      <w:r w:rsidRPr="00222549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 карті  Криму: п</w:t>
      </w:r>
      <w:r w:rsidRPr="0022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роцент кримських татарів по регіонах  в 1939 р. та 2001рр.</w:t>
      </w:r>
    </w:p>
    <w:p w:rsidR="007C1CF4" w:rsidRDefault="00222549" w:rsidP="00D269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11</w:t>
      </w:r>
      <w:r w:rsidR="007C1CF4" w:rsidRPr="00E01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7C1CF4" w:rsidRPr="006313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Заходи </w:t>
      </w:r>
      <w:r w:rsidR="001C2F8C" w:rsidRPr="006313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щодо </w:t>
      </w:r>
      <w:r w:rsidR="007C1CF4" w:rsidRPr="006313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знищення історичної </w:t>
      </w:r>
      <w:proofErr w:type="spellStart"/>
      <w:r w:rsidR="007C1CF4" w:rsidRPr="006313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пам</w:t>
      </w:r>
      <w:proofErr w:type="spellEnd"/>
      <w:r w:rsidR="00E01B2F" w:rsidRPr="006313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`</w:t>
      </w:r>
      <w:r w:rsidR="007C1CF4" w:rsidRPr="006313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яті.</w:t>
      </w:r>
      <w:r w:rsidR="007C1CF4" w:rsidRPr="00E01B2F">
        <w:rPr>
          <w:rStyle w:val="apple-converted-space"/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</w:t>
      </w:r>
      <w:r w:rsidR="007C1CF4" w:rsidRPr="00E01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proofErr w:type="spellStart"/>
      <w:r w:rsidR="007C1CF4" w:rsidRPr="00E01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</w:t>
      </w:r>
      <w:proofErr w:type="spellEnd"/>
      <w:r w:rsidR="007C1CF4" w:rsidRPr="00E01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01B2F" w:rsidRPr="00E01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Президії</w:t>
      </w:r>
      <w:proofErr w:type="spellEnd"/>
      <w:r w:rsidR="00E01B2F" w:rsidRPr="00E01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1B2F" w:rsidRPr="00E01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Верховної</w:t>
      </w:r>
      <w:proofErr w:type="spellEnd"/>
      <w:r w:rsidR="00E01B2F" w:rsidRPr="00E01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Р</w:t>
      </w:r>
      <w:r w:rsidR="00E01B2F" w:rsidRPr="00E01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</w:t>
      </w:r>
      <w:r w:rsidR="007C1CF4" w:rsidRPr="00E01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ФСР </w:t>
      </w:r>
      <w:proofErr w:type="spellStart"/>
      <w:r w:rsidR="007C1CF4" w:rsidRPr="00E01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="007C1CF4" w:rsidRPr="00E01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 </w:t>
      </w:r>
      <w:proofErr w:type="spellStart"/>
      <w:r w:rsidR="007C1CF4" w:rsidRPr="00E01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грудня</w:t>
      </w:r>
      <w:proofErr w:type="spellEnd"/>
      <w:r w:rsidR="007C1CF4" w:rsidRPr="00E01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1944 р.</w:t>
      </w:r>
    </w:p>
    <w:p w:rsidR="006313F7" w:rsidRPr="001C2F8C" w:rsidRDefault="00222549" w:rsidP="00D269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12</w:t>
      </w:r>
      <w:r w:rsidR="001C2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1C2F8C" w:rsidRPr="006313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«Гібридний геноцид»</w:t>
      </w:r>
      <w:r w:rsidR="00973A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кримських  татар</w:t>
      </w:r>
      <w:r w:rsidR="001C2F8C" w:rsidRPr="006313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в 2014-2016 рр.</w:t>
      </w:r>
      <w:r w:rsidR="001C2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94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 висловом </w:t>
      </w:r>
      <w:proofErr w:type="spellStart"/>
      <w:r w:rsidR="001C2F8C" w:rsidRPr="001C2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Айдер</w:t>
      </w:r>
      <w:r w:rsidR="00D94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proofErr w:type="spellEnd"/>
      <w:r w:rsidR="001C2F8C" w:rsidRPr="001C2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C2F8C" w:rsidRPr="001C2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D94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уждабаева</w:t>
      </w:r>
      <w:proofErr w:type="spellEnd"/>
      <w:r w:rsidR="00D94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D940C0" w:rsidRPr="00D94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заступник головного редактора кримськотатарського телеканалу ATR.</w:t>
      </w:r>
      <w:r w:rsidR="000B6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313F7" w:rsidRPr="006313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Мустафа </w:t>
      </w:r>
      <w:proofErr w:type="spellStart"/>
      <w:r w:rsidR="006313F7" w:rsidRPr="006313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Джемілєв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31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прибічників</w:t>
      </w:r>
      <w:r w:rsidR="006313F7" w:rsidRPr="00631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нової депортації кримських татар</w:t>
      </w:r>
      <w:r w:rsidR="00631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91067" w:rsidRPr="00E01B2F" w:rsidRDefault="000B6F40" w:rsidP="00D269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13</w:t>
      </w:r>
      <w:r w:rsidR="00691067" w:rsidRPr="00E01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1C2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C2F8C" w:rsidRPr="006313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Вшануванн</w:t>
      </w:r>
      <w:proofErr w:type="spellEnd"/>
      <w:r w:rsidR="001C2F8C" w:rsidRPr="006313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C2F8C" w:rsidRPr="006313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памяті</w:t>
      </w:r>
      <w:proofErr w:type="spellEnd"/>
      <w:r w:rsidR="00691067" w:rsidRPr="006313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.</w:t>
      </w:r>
      <w:r w:rsidR="001C2F8C" w:rsidRPr="001C2F8C">
        <w:rPr>
          <w:lang w:val="uk-UA"/>
        </w:rPr>
        <w:t xml:space="preserve"> </w:t>
      </w:r>
      <w:r w:rsidR="001C2F8C" w:rsidRPr="001C2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Щороку 18 травня у світі відзначають пам'ять жертв депортаці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кримців.З</w:t>
      </w:r>
      <w:proofErr w:type="spellEnd"/>
      <w:r w:rsidR="001C2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2014 р.</w:t>
      </w:r>
      <w:r w:rsidR="001C2F8C" w:rsidRPr="001C2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відзначають День боротьби за права кримськот</w:t>
      </w:r>
      <w:r w:rsidR="00855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атарського народу,</w:t>
      </w:r>
      <w:r w:rsidR="001C2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2016 р.</w:t>
      </w:r>
      <w:r w:rsidR="00855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</w:t>
      </w:r>
      <w:r w:rsidR="001C2F8C" w:rsidRPr="001C2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День пам'яті жертв геноциду кримськотатарського народу.</w:t>
      </w:r>
      <w:r w:rsidR="00855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Співачка  </w:t>
      </w:r>
      <w:proofErr w:type="spellStart"/>
      <w:r w:rsidR="00855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Джамала</w:t>
      </w:r>
      <w:proofErr w:type="spellEnd"/>
      <w:r w:rsidR="00855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Євробаченні 2016 р.</w:t>
      </w:r>
    </w:p>
    <w:p w:rsidR="00E01B2F" w:rsidRPr="00E01B2F" w:rsidRDefault="000B6F40" w:rsidP="00D269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14</w:t>
      </w:r>
      <w:r w:rsidR="001C2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22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C2F8C" w:rsidRPr="006313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Висновок.</w:t>
      </w:r>
      <w:r w:rsidR="001C2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Уроки  історії  та  сучасна  доля  кримськотатарського  народу.</w:t>
      </w:r>
    </w:p>
    <w:p w:rsidR="00E01B2F" w:rsidRPr="00E01B2F" w:rsidRDefault="00222549" w:rsidP="00D940C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Використані </w:t>
      </w:r>
      <w:r w:rsidR="00E01B2F" w:rsidRPr="00E01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джерела інформації:</w:t>
      </w:r>
    </w:p>
    <w:p w:rsidR="00E01B2F" w:rsidRPr="00D940C0" w:rsidRDefault="00E01B2F" w:rsidP="00D2698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4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1.</w:t>
      </w:r>
      <w:proofErr w:type="spellStart"/>
      <w:r w:rsidRPr="00D940C0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D940C0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D940C0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Pr="00D940C0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D940C0">
        <w:rPr>
          <w:rFonts w:ascii="Times New Roman" w:hAnsi="Times New Roman" w:cs="Times New Roman"/>
          <w:sz w:val="24"/>
          <w:szCs w:val="24"/>
        </w:rPr>
        <w:t>wikipedia</w:t>
      </w:r>
      <w:proofErr w:type="spellEnd"/>
      <w:r w:rsidRPr="00D940C0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D940C0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D940C0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D940C0">
        <w:rPr>
          <w:rFonts w:ascii="Times New Roman" w:hAnsi="Times New Roman" w:cs="Times New Roman"/>
          <w:sz w:val="24"/>
          <w:szCs w:val="24"/>
        </w:rPr>
        <w:t>wiki</w:t>
      </w:r>
      <w:proofErr w:type="spellEnd"/>
      <w:r w:rsidRPr="00D940C0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D940C0">
        <w:rPr>
          <w:rFonts w:ascii="Times New Roman" w:hAnsi="Times New Roman" w:cs="Times New Roman"/>
          <w:sz w:val="24"/>
          <w:szCs w:val="24"/>
        </w:rPr>
        <w:t xml:space="preserve"> </w:t>
      </w:r>
      <w:r w:rsidRPr="00D940C0">
        <w:rPr>
          <w:rFonts w:ascii="Times New Roman" w:hAnsi="Times New Roman" w:cs="Times New Roman"/>
          <w:sz w:val="24"/>
          <w:szCs w:val="24"/>
          <w:lang w:val="uk-UA"/>
        </w:rPr>
        <w:t>Депортація_кримських_татар.</w:t>
      </w:r>
    </w:p>
    <w:p w:rsidR="000B6F40" w:rsidRPr="00D940C0" w:rsidRDefault="00E01B2F" w:rsidP="00D2698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40C0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0B6F40" w:rsidRPr="000B6F40">
        <w:rPr>
          <w:rFonts w:ascii="Times New Roman" w:hAnsi="Times New Roman" w:cs="Times New Roman"/>
          <w:sz w:val="24"/>
          <w:szCs w:val="24"/>
          <w:lang w:val="uk-UA"/>
        </w:rPr>
        <w:t>http://svitua.org/index.php/novunu/ukraine/item/2826-18-travnia-71-richnytsia-deportatsii-krymskykh-tatar</w:t>
      </w:r>
      <w:bookmarkStart w:id="0" w:name="_GoBack"/>
      <w:bookmarkEnd w:id="0"/>
      <w:r w:rsidR="00496F3A" w:rsidRPr="00D940C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B6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26983" w:rsidRPr="001E3B5E" w:rsidRDefault="00E01B2F">
      <w:pPr>
        <w:rPr>
          <w:sz w:val="28"/>
          <w:szCs w:val="28"/>
          <w:lang w:val="uk-UA"/>
        </w:rPr>
      </w:pPr>
      <w:r w:rsidRPr="00D940C0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D940C0" w:rsidRPr="00D940C0">
        <w:rPr>
          <w:rFonts w:ascii="Times New Roman" w:hAnsi="Times New Roman" w:cs="Times New Roman"/>
          <w:sz w:val="24"/>
          <w:szCs w:val="24"/>
          <w:lang w:val="uk-UA"/>
        </w:rPr>
        <w:t>http://blog.meta.ua/~zheka91190/posts/i3832846/</w:t>
      </w:r>
      <w:r w:rsidR="00D940C0">
        <w:rPr>
          <w:rFonts w:ascii="Times New Roman" w:hAnsi="Times New Roman" w:cs="Times New Roman"/>
          <w:sz w:val="24"/>
          <w:szCs w:val="24"/>
          <w:lang w:val="uk-UA"/>
        </w:rPr>
        <w:t xml:space="preserve">.   </w:t>
      </w:r>
    </w:p>
    <w:sectPr w:rsidR="00D26983" w:rsidRPr="001E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FB"/>
    <w:rsid w:val="000B6F40"/>
    <w:rsid w:val="00120EA5"/>
    <w:rsid w:val="00160A97"/>
    <w:rsid w:val="001C2F8C"/>
    <w:rsid w:val="001E3B5E"/>
    <w:rsid w:val="00222549"/>
    <w:rsid w:val="00315845"/>
    <w:rsid w:val="00342F9E"/>
    <w:rsid w:val="00405996"/>
    <w:rsid w:val="00496F3A"/>
    <w:rsid w:val="006313F7"/>
    <w:rsid w:val="00691067"/>
    <w:rsid w:val="007A427B"/>
    <w:rsid w:val="007C1CF4"/>
    <w:rsid w:val="008558A0"/>
    <w:rsid w:val="00904048"/>
    <w:rsid w:val="00973A27"/>
    <w:rsid w:val="00AB2A08"/>
    <w:rsid w:val="00D26983"/>
    <w:rsid w:val="00D56FFB"/>
    <w:rsid w:val="00D940C0"/>
    <w:rsid w:val="00E01B2F"/>
    <w:rsid w:val="00EA47A1"/>
    <w:rsid w:val="00FB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4048"/>
  </w:style>
  <w:style w:type="character" w:styleId="a3">
    <w:name w:val="Hyperlink"/>
    <w:basedOn w:val="a0"/>
    <w:uiPriority w:val="99"/>
    <w:unhideWhenUsed/>
    <w:rsid w:val="009040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4048"/>
  </w:style>
  <w:style w:type="character" w:styleId="a3">
    <w:name w:val="Hyperlink"/>
    <w:basedOn w:val="a0"/>
    <w:uiPriority w:val="99"/>
    <w:unhideWhenUsed/>
    <w:rsid w:val="00904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2198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7</cp:revision>
  <dcterms:created xsi:type="dcterms:W3CDTF">2016-04-08T13:17:00Z</dcterms:created>
  <dcterms:modified xsi:type="dcterms:W3CDTF">2016-04-12T04:30:00Z</dcterms:modified>
</cp:coreProperties>
</file>